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099"/>
      </w:tblGrid>
      <w:tr w:rsidR="00D545B6" w:rsidRPr="00073C62" w:rsidTr="008121F0">
        <w:trPr>
          <w:trHeight w:hRule="exact" w:val="1883"/>
        </w:trPr>
        <w:tc>
          <w:tcPr>
            <w:tcW w:w="9356" w:type="dxa"/>
            <w:gridSpan w:val="5"/>
          </w:tcPr>
          <w:p w:rsidR="00D545B6" w:rsidRPr="001C7775" w:rsidRDefault="002A4285" w:rsidP="00D545B6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b w:val="0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9862D" wp14:editId="53FD296A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-694690</wp:posOffset>
                      </wp:positionV>
                      <wp:extent cx="304800" cy="339725"/>
                      <wp:effectExtent l="0" t="0" r="0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378" w:rsidRDefault="00AD6378" w:rsidP="00D545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81.25pt;margin-top:-54.7pt;width:24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yhgIAAP4EAAAOAAAAZHJzL2Uyb0RvYy54bWysVNtu3CAQfa/Uf0C8b3yJk6yteKNculWl&#10;9CKl/QAW8BoVAwV27bTqt/Qr+lSp37Cf1AGvc+lFqqr6AQ8wHGbmnOH0bOgk2nLrhFY1zg5SjLii&#10;mgm1rvG7t8vZHCPniWJEasVrfMsdPls8fXLam4rnutWScYsARLmqNzVuvTdVkjja8o64A224gs1G&#10;2454mNp1wizpAb2TSZ6mx0mvLTNWU+4crF6Nm3gR8ZuGU/+6aRz3SNYYYvNxtHFchTFZnJJqbYlp&#10;Bd2HQf4hio4IBZfeQV0RT9DGil+gOkGtdrrxB1R3iW4aQXnMAbLJ0p+yuWmJ4TEXKI4zd2Vy/w+W&#10;vtq+sUiwGucYKdIBRbsvu++7b7uvKA/V6Y2rwOnGgJsfLvQALMdMnbnW9L1DSl+2RK35ubW6bzlh&#10;EF0WTiYPjo44LoCs+peawTVk43UEGhrbhdJBMRCgA0u3d8zwwSMKi4dpMU9hh8LW4WF5kh/FG0g1&#10;HTbW+edcdygYNbZAfAQn22vnQzCkmlzCXU5LwZZCyjix69WltGhLQCTL+O3RH7lJFZyVDsdGxHEF&#10;YoQ7wl6INpL+qczyIr3Iy9nyeH4yK5bF0aw8SeezNCsvyuO0KIur5ecQYFZUrWCMq2uh+CTArPg7&#10;gvetMEonShD1NS6PoDoxrz8mmcbvd0l2wkM/StHVGAoOX3AiVeD1mWLR9kTI0U4ehx+rDDWY/rEq&#10;UQWB+FECflgNgBKksdLsFvRgNfAF1MIjAkar7UeMemjIGrsPG2I5RvKFAk2F7p0MOxmrySCKwtEa&#10;e4xG89KPXb4xVqxbQB5Vq/Q56K4RURP3UezVCk0Wg98/CKGLH86j1/2ztfgBAAD//wMAUEsDBBQA&#10;BgAIAAAAIQBE4oPo4gAAAAwBAAAPAAAAZHJzL2Rvd25yZXYueG1sTI/BTsMwDIbvSLxDZCQuaEta&#10;1op1TSfY4DYOG9POWZO1FY1TNenavT3mBEf//vT7c76ebMuupveNQwnRXAAzWDrdYCXh+PUxewHm&#10;g0KtWodGws14WBf3d7nKtBtxb66HUDEqQZ8pCXUIXca5L2tjlZ+7ziDtLq63KtDYV1z3aqRy2/JY&#10;iJRb1SBdqFVnNrUpvw+DlZBu+2Hc4+Zpe3zfqc+uik9vt5OUjw/T6wpYMFP4g+FXn9ShIKezG1B7&#10;1kp4TuOEUAmzSCwXwAhZRIKiM0VJsgRe5Pz/E8UPAAAA//8DAFBLAQItABQABgAIAAAAIQC2gziS&#10;/gAAAOEBAAATAAAAAAAAAAAAAAAAAAAAAABbQ29udGVudF9UeXBlc10ueG1sUEsBAi0AFAAGAAgA&#10;AAAhADj9If/WAAAAlAEAAAsAAAAAAAAAAAAAAAAALwEAAF9yZWxzLy5yZWxzUEsBAi0AFAAGAAgA&#10;AAAhAJqd0fKGAgAA/gQAAA4AAAAAAAAAAAAAAAAALgIAAGRycy9lMm9Eb2MueG1sUEsBAi0AFAAG&#10;AAgAAAAhAETig+jiAAAADAEAAA8AAAAAAAAAAAAAAAAA4AQAAGRycy9kb3ducmV2LnhtbFBLBQYA&#10;AAAABAAEAPMAAADvBQAAAAA=&#10;" stroked="f">
                      <v:textbox inset="0,0,0,0">
                        <w:txbxContent>
                          <w:p w:rsidR="00492785" w:rsidRDefault="00492785" w:rsidP="00D545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5B6" w:rsidRPr="001C7775">
              <w:rPr>
                <w:szCs w:val="28"/>
              </w:rPr>
              <w:t>ПРАВИТЕЛЬСТВО КИРОВСКОЙ ОБЛАСТИ</w:t>
            </w:r>
          </w:p>
          <w:p w:rsidR="00D545B6" w:rsidRPr="00073C62" w:rsidRDefault="00D545B6" w:rsidP="00D545B6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ПОСТАНОВЛЕНИЕ</w:t>
            </w:r>
          </w:p>
        </w:tc>
      </w:tr>
      <w:tr w:rsidR="00D545B6" w:rsidRPr="00073C62" w:rsidTr="008121F0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D545B6" w:rsidRPr="00815E97" w:rsidRDefault="00815E97" w:rsidP="00815E97">
            <w:pPr>
              <w:tabs>
                <w:tab w:val="left" w:pos="2765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18.01.2019</w:t>
            </w:r>
          </w:p>
        </w:tc>
        <w:tc>
          <w:tcPr>
            <w:tcW w:w="1814" w:type="dxa"/>
          </w:tcPr>
          <w:p w:rsidR="00D545B6" w:rsidRPr="00815E97" w:rsidRDefault="00D545B6" w:rsidP="00D545B6">
            <w:pPr>
              <w:tabs>
                <w:tab w:val="left" w:pos="2765"/>
              </w:tabs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15" w:type="dxa"/>
          </w:tcPr>
          <w:p w:rsidR="00D545B6" w:rsidRPr="00815E97" w:rsidRDefault="00D545B6" w:rsidP="00D545B6">
            <w:pPr>
              <w:tabs>
                <w:tab w:val="left" w:pos="2765"/>
              </w:tabs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14" w:type="dxa"/>
          </w:tcPr>
          <w:p w:rsidR="00D545B6" w:rsidRPr="00815E97" w:rsidRDefault="00D545B6" w:rsidP="00D545B6">
            <w:pPr>
              <w:tabs>
                <w:tab w:val="left" w:pos="2765"/>
              </w:tabs>
              <w:jc w:val="right"/>
              <w:rPr>
                <w:color w:val="000000" w:themeColor="text1"/>
                <w:szCs w:val="28"/>
              </w:rPr>
            </w:pPr>
            <w:r w:rsidRPr="00815E97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545B6" w:rsidRPr="00815E97" w:rsidRDefault="00815E97" w:rsidP="00815E97">
            <w:pPr>
              <w:tabs>
                <w:tab w:val="left" w:pos="2765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7-П</w:t>
            </w:r>
          </w:p>
        </w:tc>
      </w:tr>
      <w:tr w:rsidR="00D545B6" w:rsidRPr="00073C62" w:rsidTr="008121F0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:rsidR="00D545B6" w:rsidRPr="001C7775" w:rsidRDefault="00D545B6" w:rsidP="00D545B6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C17558" w:rsidRDefault="00D545B6" w:rsidP="00C17558">
      <w:pPr>
        <w:spacing w:before="480"/>
        <w:jc w:val="center"/>
        <w:rPr>
          <w:b/>
        </w:rPr>
      </w:pPr>
      <w:r w:rsidRPr="00D545B6">
        <w:rPr>
          <w:b/>
        </w:rPr>
        <w:t>О внесении изменени</w:t>
      </w:r>
      <w:r w:rsidR="002F0FA4">
        <w:rPr>
          <w:b/>
        </w:rPr>
        <w:t>я</w:t>
      </w:r>
      <w:r w:rsidRPr="00D545B6">
        <w:rPr>
          <w:b/>
        </w:rPr>
        <w:t xml:space="preserve"> в постановление Правительства</w:t>
      </w:r>
      <w:r>
        <w:rPr>
          <w:b/>
        </w:rPr>
        <w:t xml:space="preserve"> </w:t>
      </w:r>
    </w:p>
    <w:p w:rsidR="00D545B6" w:rsidRDefault="00D545B6" w:rsidP="00C17558">
      <w:pPr>
        <w:spacing w:after="480"/>
        <w:jc w:val="center"/>
        <w:rPr>
          <w:b/>
        </w:rPr>
      </w:pPr>
      <w:r w:rsidRPr="00D545B6">
        <w:rPr>
          <w:b/>
        </w:rPr>
        <w:t xml:space="preserve">Кировской области от </w:t>
      </w:r>
      <w:r w:rsidR="009B39B4">
        <w:rPr>
          <w:b/>
        </w:rPr>
        <w:t>30</w:t>
      </w:r>
      <w:r w:rsidRPr="00D545B6">
        <w:rPr>
          <w:b/>
        </w:rPr>
        <w:t>.</w:t>
      </w:r>
      <w:r w:rsidR="009B39B4">
        <w:rPr>
          <w:b/>
        </w:rPr>
        <w:t>06</w:t>
      </w:r>
      <w:r w:rsidR="005277FF">
        <w:rPr>
          <w:b/>
        </w:rPr>
        <w:t>.201</w:t>
      </w:r>
      <w:r w:rsidR="009B39B4">
        <w:rPr>
          <w:b/>
        </w:rPr>
        <w:t>4</w:t>
      </w:r>
      <w:r w:rsidR="005277FF">
        <w:rPr>
          <w:b/>
        </w:rPr>
        <w:t xml:space="preserve"> № </w:t>
      </w:r>
      <w:r w:rsidR="009B39B4">
        <w:rPr>
          <w:b/>
        </w:rPr>
        <w:t>269</w:t>
      </w:r>
      <w:r w:rsidRPr="00D545B6">
        <w:rPr>
          <w:b/>
        </w:rPr>
        <w:t>/</w:t>
      </w:r>
      <w:r w:rsidR="009B39B4">
        <w:rPr>
          <w:b/>
        </w:rPr>
        <w:t>443</w:t>
      </w:r>
    </w:p>
    <w:p w:rsidR="00D545B6" w:rsidRDefault="00D545B6" w:rsidP="00AD6378">
      <w:pPr>
        <w:tabs>
          <w:tab w:val="left" w:pos="1276"/>
        </w:tabs>
        <w:spacing w:line="480" w:lineRule="exact"/>
        <w:ind w:firstLine="709"/>
        <w:jc w:val="both"/>
      </w:pPr>
      <w:r w:rsidRPr="00D545B6">
        <w:t>Правительство Кировской области ПОСТАНОВЛЯЕТ:</w:t>
      </w:r>
    </w:p>
    <w:p w:rsidR="00F70C63" w:rsidRDefault="00492785" w:rsidP="00AD6378">
      <w:pPr>
        <w:tabs>
          <w:tab w:val="left" w:pos="1276"/>
        </w:tabs>
        <w:spacing w:line="480" w:lineRule="exact"/>
        <w:ind w:firstLine="709"/>
        <w:jc w:val="both"/>
        <w:rPr>
          <w:szCs w:val="28"/>
        </w:rPr>
      </w:pPr>
      <w:r>
        <w:t xml:space="preserve">1. </w:t>
      </w:r>
      <w:proofErr w:type="gramStart"/>
      <w:r w:rsidR="00DE3FDE" w:rsidRPr="00DE3FDE">
        <w:rPr>
          <w:szCs w:val="28"/>
        </w:rPr>
        <w:t xml:space="preserve">Внести </w:t>
      </w:r>
      <w:r w:rsidR="00AB03D8">
        <w:rPr>
          <w:szCs w:val="28"/>
        </w:rPr>
        <w:t>изменени</w:t>
      </w:r>
      <w:r w:rsidR="00AD6378">
        <w:rPr>
          <w:szCs w:val="28"/>
        </w:rPr>
        <w:t>е</w:t>
      </w:r>
      <w:r w:rsidR="00AB03D8">
        <w:rPr>
          <w:szCs w:val="28"/>
        </w:rPr>
        <w:t xml:space="preserve"> в постановление </w:t>
      </w:r>
      <w:r w:rsidR="00AB03D8" w:rsidRPr="004B581D">
        <w:rPr>
          <w:szCs w:val="28"/>
        </w:rPr>
        <w:t>Правительства Кировской области</w:t>
      </w:r>
      <w:r w:rsidR="00AB03D8">
        <w:rPr>
          <w:szCs w:val="28"/>
        </w:rPr>
        <w:t xml:space="preserve"> </w:t>
      </w:r>
      <w:r w:rsidR="00AB03D8" w:rsidRPr="004B581D">
        <w:rPr>
          <w:szCs w:val="28"/>
        </w:rPr>
        <w:t>от 30.06.2014 № 269/443 «Об утверждении Положения о содержании ходатайства о переводе земель сельскохозяйственного назначения</w:t>
      </w:r>
      <w:r w:rsidR="00AB03D8">
        <w:rPr>
          <w:szCs w:val="28"/>
        </w:rPr>
        <w:t xml:space="preserve"> </w:t>
      </w:r>
      <w:r w:rsidR="00AB03D8" w:rsidRPr="004B581D">
        <w:rPr>
          <w:szCs w:val="28"/>
        </w:rPr>
        <w:t>или земельных участков в составе таких земель в другую категорию</w:t>
      </w:r>
      <w:r w:rsidR="00AB03D8">
        <w:rPr>
          <w:szCs w:val="28"/>
        </w:rPr>
        <w:t xml:space="preserve"> </w:t>
      </w:r>
      <w:r w:rsidR="00AB03D8" w:rsidRPr="004B581D">
        <w:rPr>
          <w:szCs w:val="28"/>
        </w:rPr>
        <w:t>и составе прилагаемых к нему документов»</w:t>
      </w:r>
      <w:r w:rsidR="00AB03D8">
        <w:rPr>
          <w:szCs w:val="28"/>
        </w:rPr>
        <w:t>, утвердив изменени</w:t>
      </w:r>
      <w:r w:rsidR="00AD6378">
        <w:rPr>
          <w:szCs w:val="28"/>
        </w:rPr>
        <w:t>е</w:t>
      </w:r>
      <w:r w:rsidR="00AB03D8">
        <w:rPr>
          <w:szCs w:val="28"/>
        </w:rPr>
        <w:t xml:space="preserve"> в Положении</w:t>
      </w:r>
      <w:r w:rsidR="00BB2031">
        <w:rPr>
          <w:szCs w:val="28"/>
        </w:rPr>
        <w:t xml:space="preserve"> </w:t>
      </w:r>
      <w:r w:rsidR="00AD6378">
        <w:rPr>
          <w:szCs w:val="28"/>
        </w:rPr>
        <w:br/>
      </w:r>
      <w:r w:rsidR="00BB2031" w:rsidRPr="00BB2031">
        <w:rPr>
          <w:szCs w:val="28"/>
        </w:rPr>
        <w:t>о содержании ходатайства о переводе земель сельскохозяйственного назначения или земельных участков в составе таких земель в другую категорию</w:t>
      </w:r>
      <w:proofErr w:type="gramEnd"/>
      <w:r w:rsidR="00BB2031" w:rsidRPr="00BB2031">
        <w:rPr>
          <w:szCs w:val="28"/>
        </w:rPr>
        <w:t xml:space="preserve"> и </w:t>
      </w:r>
      <w:proofErr w:type="gramStart"/>
      <w:r w:rsidR="00BB2031" w:rsidRPr="00BB2031">
        <w:rPr>
          <w:szCs w:val="28"/>
        </w:rPr>
        <w:t>составе</w:t>
      </w:r>
      <w:proofErr w:type="gramEnd"/>
      <w:r w:rsidR="00BB2031" w:rsidRPr="00BB2031">
        <w:rPr>
          <w:szCs w:val="28"/>
        </w:rPr>
        <w:t xml:space="preserve"> прилагаемых к нему документов </w:t>
      </w:r>
      <w:r w:rsidR="00BB2031">
        <w:rPr>
          <w:szCs w:val="28"/>
        </w:rPr>
        <w:t>согласно приложению</w:t>
      </w:r>
      <w:r w:rsidR="00FC2237">
        <w:rPr>
          <w:szCs w:val="28"/>
        </w:rPr>
        <w:t>.</w:t>
      </w:r>
    </w:p>
    <w:p w:rsidR="0034589C" w:rsidRDefault="00522B21" w:rsidP="00AD6378">
      <w:pPr>
        <w:tabs>
          <w:tab w:val="left" w:pos="1276"/>
        </w:tabs>
        <w:spacing w:line="480" w:lineRule="exact"/>
        <w:ind w:firstLine="709"/>
        <w:jc w:val="both"/>
      </w:pPr>
      <w:r>
        <w:t>2.</w:t>
      </w:r>
      <w:r>
        <w:tab/>
      </w:r>
      <w:r w:rsidR="0034589C">
        <w:t>Настоящее постановление вступает в силу ч</w:t>
      </w:r>
      <w:r w:rsidR="005750B4">
        <w:t>е</w:t>
      </w:r>
      <w:r w:rsidR="0034589C">
        <w:t xml:space="preserve">рез десять дней после </w:t>
      </w:r>
      <w:r w:rsidR="00BF1B4C">
        <w:t xml:space="preserve">его </w:t>
      </w:r>
      <w:r w:rsidR="0034589C">
        <w:t>официального опубликования.</w:t>
      </w:r>
    </w:p>
    <w:p w:rsidR="00494FB0" w:rsidRDefault="00494FB0" w:rsidP="00815E97">
      <w:pPr>
        <w:tabs>
          <w:tab w:val="left" w:pos="7371"/>
        </w:tabs>
        <w:spacing w:before="720"/>
        <w:jc w:val="both"/>
      </w:pPr>
      <w:r>
        <w:t xml:space="preserve">Губернатор – </w:t>
      </w:r>
    </w:p>
    <w:p w:rsidR="00494FB0" w:rsidRDefault="00494FB0" w:rsidP="00494FB0">
      <w:pPr>
        <w:tabs>
          <w:tab w:val="left" w:pos="7371"/>
        </w:tabs>
        <w:jc w:val="both"/>
      </w:pPr>
      <w:r>
        <w:t>Председатель Правительства</w:t>
      </w:r>
    </w:p>
    <w:p w:rsidR="00465837" w:rsidRPr="00815E97" w:rsidRDefault="00494FB0" w:rsidP="00815E97">
      <w:pPr>
        <w:tabs>
          <w:tab w:val="left" w:pos="7371"/>
        </w:tabs>
        <w:spacing w:after="60"/>
        <w:jc w:val="both"/>
      </w:pPr>
      <w:r>
        <w:t>Кировской области    И.В. Васильев</w:t>
      </w:r>
      <w:bookmarkStart w:id="0" w:name="_GoBack"/>
      <w:bookmarkEnd w:id="0"/>
    </w:p>
    <w:sectPr w:rsidR="00465837" w:rsidRPr="00815E97" w:rsidSect="00FC2237">
      <w:headerReference w:type="default" r:id="rId7"/>
      <w:headerReference w:type="first" r:id="rId8"/>
      <w:pgSz w:w="11906" w:h="16838"/>
      <w:pgMar w:top="1021" w:right="851" w:bottom="709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8F" w:rsidRDefault="0012228F" w:rsidP="00D545B6">
      <w:r>
        <w:separator/>
      </w:r>
    </w:p>
  </w:endnote>
  <w:endnote w:type="continuationSeparator" w:id="0">
    <w:p w:rsidR="0012228F" w:rsidRDefault="0012228F" w:rsidP="00D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8F" w:rsidRDefault="0012228F" w:rsidP="00D545B6">
      <w:r>
        <w:separator/>
      </w:r>
    </w:p>
  </w:footnote>
  <w:footnote w:type="continuationSeparator" w:id="0">
    <w:p w:rsidR="0012228F" w:rsidRDefault="0012228F" w:rsidP="00D5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829612"/>
      <w:docPartObj>
        <w:docPartGallery w:val="Page Numbers (Top of Page)"/>
        <w:docPartUnique/>
      </w:docPartObj>
    </w:sdtPr>
    <w:sdtEndPr/>
    <w:sdtContent>
      <w:p w:rsidR="00AD6378" w:rsidRDefault="00AD6378">
        <w:pPr>
          <w:pStyle w:val="a4"/>
          <w:jc w:val="center"/>
        </w:pPr>
        <w:r w:rsidRPr="00646598">
          <w:rPr>
            <w:sz w:val="26"/>
            <w:szCs w:val="26"/>
          </w:rPr>
          <w:fldChar w:fldCharType="begin"/>
        </w:r>
        <w:r w:rsidRPr="00646598">
          <w:rPr>
            <w:sz w:val="26"/>
            <w:szCs w:val="26"/>
          </w:rPr>
          <w:instrText>PAGE   \* MERGEFORMAT</w:instrText>
        </w:r>
        <w:r w:rsidRPr="00646598">
          <w:rPr>
            <w:sz w:val="26"/>
            <w:szCs w:val="26"/>
          </w:rPr>
          <w:fldChar w:fldCharType="separate"/>
        </w:r>
        <w:r w:rsidR="00815E97">
          <w:rPr>
            <w:noProof/>
            <w:sz w:val="26"/>
            <w:szCs w:val="26"/>
          </w:rPr>
          <w:t>2</w:t>
        </w:r>
        <w:r w:rsidRPr="00646598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78" w:rsidRDefault="00AD6378" w:rsidP="003B326F">
    <w:pPr>
      <w:pStyle w:val="a4"/>
      <w:jc w:val="center"/>
    </w:pPr>
    <w:r>
      <w:rPr>
        <w:noProof/>
      </w:rPr>
      <w:drawing>
        <wp:inline distT="0" distB="0" distL="0" distR="0" wp14:anchorId="13E033C8" wp14:editId="1B2F4E8F">
          <wp:extent cx="485775" cy="609600"/>
          <wp:effectExtent l="0" t="0" r="9525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3"/>
    <w:rsid w:val="00014203"/>
    <w:rsid w:val="00014F5F"/>
    <w:rsid w:val="00024FAD"/>
    <w:rsid w:val="000272A2"/>
    <w:rsid w:val="00031E93"/>
    <w:rsid w:val="000339CC"/>
    <w:rsid w:val="00035D3A"/>
    <w:rsid w:val="00036A43"/>
    <w:rsid w:val="00062EC4"/>
    <w:rsid w:val="00074CD5"/>
    <w:rsid w:val="0009132E"/>
    <w:rsid w:val="0009212E"/>
    <w:rsid w:val="00093658"/>
    <w:rsid w:val="00094358"/>
    <w:rsid w:val="00097AC9"/>
    <w:rsid w:val="000C435C"/>
    <w:rsid w:val="000D45B0"/>
    <w:rsid w:val="000E3AA0"/>
    <w:rsid w:val="000F714F"/>
    <w:rsid w:val="0012211F"/>
    <w:rsid w:val="0012228F"/>
    <w:rsid w:val="00127FBD"/>
    <w:rsid w:val="00152888"/>
    <w:rsid w:val="00161977"/>
    <w:rsid w:val="0017063C"/>
    <w:rsid w:val="0017118B"/>
    <w:rsid w:val="00180054"/>
    <w:rsid w:val="00180C37"/>
    <w:rsid w:val="00191165"/>
    <w:rsid w:val="00197146"/>
    <w:rsid w:val="001A1E54"/>
    <w:rsid w:val="001D255C"/>
    <w:rsid w:val="001E4178"/>
    <w:rsid w:val="001F7FD3"/>
    <w:rsid w:val="002014EE"/>
    <w:rsid w:val="00215936"/>
    <w:rsid w:val="002246F9"/>
    <w:rsid w:val="002461A2"/>
    <w:rsid w:val="002472D0"/>
    <w:rsid w:val="0028111A"/>
    <w:rsid w:val="0028539C"/>
    <w:rsid w:val="002A4285"/>
    <w:rsid w:val="002C6EA2"/>
    <w:rsid w:val="002D38BA"/>
    <w:rsid w:val="002D73A0"/>
    <w:rsid w:val="002E7271"/>
    <w:rsid w:val="002E7418"/>
    <w:rsid w:val="002F0FA4"/>
    <w:rsid w:val="00324846"/>
    <w:rsid w:val="00337C56"/>
    <w:rsid w:val="0034119A"/>
    <w:rsid w:val="0034589C"/>
    <w:rsid w:val="0035276C"/>
    <w:rsid w:val="0036658F"/>
    <w:rsid w:val="00387725"/>
    <w:rsid w:val="003910B2"/>
    <w:rsid w:val="003B326F"/>
    <w:rsid w:val="003C1931"/>
    <w:rsid w:val="003D2988"/>
    <w:rsid w:val="003F329B"/>
    <w:rsid w:val="003F7423"/>
    <w:rsid w:val="00415F7C"/>
    <w:rsid w:val="004343F2"/>
    <w:rsid w:val="00460BA7"/>
    <w:rsid w:val="00465837"/>
    <w:rsid w:val="0046679A"/>
    <w:rsid w:val="00466E7C"/>
    <w:rsid w:val="00486D9E"/>
    <w:rsid w:val="00492785"/>
    <w:rsid w:val="00492E3B"/>
    <w:rsid w:val="00494974"/>
    <w:rsid w:val="00494FB0"/>
    <w:rsid w:val="004B2750"/>
    <w:rsid w:val="004B56FA"/>
    <w:rsid w:val="004B581D"/>
    <w:rsid w:val="004D7C8F"/>
    <w:rsid w:val="00522B21"/>
    <w:rsid w:val="005277FF"/>
    <w:rsid w:val="00554A9C"/>
    <w:rsid w:val="005640B2"/>
    <w:rsid w:val="005750B4"/>
    <w:rsid w:val="00575C55"/>
    <w:rsid w:val="005A51DE"/>
    <w:rsid w:val="005A56F1"/>
    <w:rsid w:val="005A639E"/>
    <w:rsid w:val="005B4C13"/>
    <w:rsid w:val="005D3DF5"/>
    <w:rsid w:val="005E6184"/>
    <w:rsid w:val="006037EE"/>
    <w:rsid w:val="00603D07"/>
    <w:rsid w:val="00630582"/>
    <w:rsid w:val="0064413E"/>
    <w:rsid w:val="00646598"/>
    <w:rsid w:val="006543E8"/>
    <w:rsid w:val="00664912"/>
    <w:rsid w:val="006828B1"/>
    <w:rsid w:val="006A0BC8"/>
    <w:rsid w:val="006C3945"/>
    <w:rsid w:val="006D6BB9"/>
    <w:rsid w:val="006E1B6E"/>
    <w:rsid w:val="006F4CBE"/>
    <w:rsid w:val="00700890"/>
    <w:rsid w:val="00710E55"/>
    <w:rsid w:val="007169A4"/>
    <w:rsid w:val="00716F8F"/>
    <w:rsid w:val="00717CFA"/>
    <w:rsid w:val="00744B36"/>
    <w:rsid w:val="00746DF1"/>
    <w:rsid w:val="0076761B"/>
    <w:rsid w:val="00795202"/>
    <w:rsid w:val="0079714F"/>
    <w:rsid w:val="007B7403"/>
    <w:rsid w:val="007C0FD3"/>
    <w:rsid w:val="007E0418"/>
    <w:rsid w:val="007F1972"/>
    <w:rsid w:val="0080765F"/>
    <w:rsid w:val="00810AC3"/>
    <w:rsid w:val="008121F0"/>
    <w:rsid w:val="00815E97"/>
    <w:rsid w:val="008502AB"/>
    <w:rsid w:val="00862C49"/>
    <w:rsid w:val="008919F0"/>
    <w:rsid w:val="008C2740"/>
    <w:rsid w:val="008D1E6B"/>
    <w:rsid w:val="00911097"/>
    <w:rsid w:val="00913894"/>
    <w:rsid w:val="00920168"/>
    <w:rsid w:val="00923250"/>
    <w:rsid w:val="00936D05"/>
    <w:rsid w:val="00940272"/>
    <w:rsid w:val="0094351F"/>
    <w:rsid w:val="0095404C"/>
    <w:rsid w:val="009954E2"/>
    <w:rsid w:val="009B39B4"/>
    <w:rsid w:val="009D5A13"/>
    <w:rsid w:val="00A03544"/>
    <w:rsid w:val="00A161EB"/>
    <w:rsid w:val="00A25FDF"/>
    <w:rsid w:val="00A40941"/>
    <w:rsid w:val="00A70506"/>
    <w:rsid w:val="00AB03D8"/>
    <w:rsid w:val="00AD6378"/>
    <w:rsid w:val="00AE4608"/>
    <w:rsid w:val="00B05A01"/>
    <w:rsid w:val="00B743D5"/>
    <w:rsid w:val="00B850F5"/>
    <w:rsid w:val="00BB1ECD"/>
    <w:rsid w:val="00BB2031"/>
    <w:rsid w:val="00BE0B0F"/>
    <w:rsid w:val="00BE3CAB"/>
    <w:rsid w:val="00BE5A0F"/>
    <w:rsid w:val="00BF08F8"/>
    <w:rsid w:val="00BF1B4C"/>
    <w:rsid w:val="00BF680F"/>
    <w:rsid w:val="00C17558"/>
    <w:rsid w:val="00C74314"/>
    <w:rsid w:val="00C94393"/>
    <w:rsid w:val="00CB2BAB"/>
    <w:rsid w:val="00CF0036"/>
    <w:rsid w:val="00D00E59"/>
    <w:rsid w:val="00D11575"/>
    <w:rsid w:val="00D23835"/>
    <w:rsid w:val="00D269DE"/>
    <w:rsid w:val="00D545B6"/>
    <w:rsid w:val="00D72B98"/>
    <w:rsid w:val="00D763DE"/>
    <w:rsid w:val="00D92506"/>
    <w:rsid w:val="00D9644E"/>
    <w:rsid w:val="00DB1D71"/>
    <w:rsid w:val="00DD7E69"/>
    <w:rsid w:val="00DE3FDE"/>
    <w:rsid w:val="00DF255F"/>
    <w:rsid w:val="00E14D62"/>
    <w:rsid w:val="00E30CDC"/>
    <w:rsid w:val="00E31F5F"/>
    <w:rsid w:val="00E435B5"/>
    <w:rsid w:val="00E51386"/>
    <w:rsid w:val="00E558A5"/>
    <w:rsid w:val="00E55E72"/>
    <w:rsid w:val="00E624D2"/>
    <w:rsid w:val="00E7234B"/>
    <w:rsid w:val="00E92D68"/>
    <w:rsid w:val="00E9459E"/>
    <w:rsid w:val="00EB40EF"/>
    <w:rsid w:val="00EB62D6"/>
    <w:rsid w:val="00ED192B"/>
    <w:rsid w:val="00ED4899"/>
    <w:rsid w:val="00ED4EAB"/>
    <w:rsid w:val="00ED597D"/>
    <w:rsid w:val="00EE208F"/>
    <w:rsid w:val="00EE724C"/>
    <w:rsid w:val="00EF16DC"/>
    <w:rsid w:val="00F3393A"/>
    <w:rsid w:val="00F64B32"/>
    <w:rsid w:val="00F70984"/>
    <w:rsid w:val="00F70C63"/>
    <w:rsid w:val="00F72920"/>
    <w:rsid w:val="00F75B05"/>
    <w:rsid w:val="00F76F23"/>
    <w:rsid w:val="00F9214B"/>
    <w:rsid w:val="00F95458"/>
    <w:rsid w:val="00FC2237"/>
    <w:rsid w:val="00FD7952"/>
    <w:rsid w:val="00FE793D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D545B6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D545B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link w:val="a5"/>
    <w:uiPriority w:val="99"/>
    <w:unhideWhenUsed/>
    <w:rsid w:val="00D545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4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4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74314"/>
    <w:pPr>
      <w:ind w:left="720"/>
      <w:contextualSpacing/>
    </w:pPr>
  </w:style>
  <w:style w:type="paragraph" w:customStyle="1" w:styleId="ConsPlusNormal">
    <w:name w:val="ConsPlusNormal"/>
    <w:rsid w:val="001F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D545B6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D545B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link w:val="a5"/>
    <w:uiPriority w:val="99"/>
    <w:unhideWhenUsed/>
    <w:rsid w:val="00D545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4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4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74314"/>
    <w:pPr>
      <w:ind w:left="720"/>
      <w:contextualSpacing/>
    </w:pPr>
  </w:style>
  <w:style w:type="paragraph" w:customStyle="1" w:styleId="ConsPlusNormal">
    <w:name w:val="ConsPlusNormal"/>
    <w:rsid w:val="001F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Наталья Николаевна</dc:creator>
  <cp:lastModifiedBy>Анна И. Слободина</cp:lastModifiedBy>
  <cp:revision>6</cp:revision>
  <cp:lastPrinted>2018-08-23T09:15:00Z</cp:lastPrinted>
  <dcterms:created xsi:type="dcterms:W3CDTF">2018-08-23T09:15:00Z</dcterms:created>
  <dcterms:modified xsi:type="dcterms:W3CDTF">2019-01-21T10:16:00Z</dcterms:modified>
</cp:coreProperties>
</file>